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13B" w:rsidRDefault="006E1E3D">
      <w:pPr>
        <w:spacing w:after="217"/>
        <w:ind w:left="30"/>
      </w:pPr>
      <w:r>
        <w:rPr>
          <w:noProof/>
        </w:rPr>
        <w:drawing>
          <wp:inline distT="0" distB="0" distL="0" distR="0">
            <wp:extent cx="5924551" cy="1031748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1" cy="103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72" w:rsidRDefault="006E1E3D" w:rsidP="00D80B38">
      <w:pPr>
        <w:spacing w:after="17"/>
        <w:ind w:right="200"/>
        <w:jc w:val="right"/>
      </w:pPr>
      <w:r>
        <w:t xml:space="preserve"> </w:t>
      </w: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</w:pPr>
    </w:p>
    <w:p w:rsidR="00C63572" w:rsidRDefault="00C63572" w:rsidP="00D80B38">
      <w:pPr>
        <w:spacing w:after="17"/>
        <w:ind w:right="200"/>
        <w:jc w:val="right"/>
        <w:rPr>
          <w:b/>
          <w:sz w:val="36"/>
          <w:szCs w:val="36"/>
        </w:rPr>
      </w:pPr>
    </w:p>
    <w:p w:rsidR="00C63572" w:rsidRDefault="00C63572" w:rsidP="00D80B38">
      <w:pPr>
        <w:spacing w:after="17"/>
        <w:ind w:right="200"/>
        <w:jc w:val="right"/>
        <w:rPr>
          <w:b/>
          <w:sz w:val="36"/>
          <w:szCs w:val="36"/>
        </w:rPr>
      </w:pPr>
    </w:p>
    <w:p w:rsidR="00D80B38" w:rsidRDefault="00D80B38" w:rsidP="00D80B38">
      <w:pPr>
        <w:spacing w:after="17"/>
        <w:ind w:right="200"/>
        <w:jc w:val="right"/>
        <w:rPr>
          <w:b/>
          <w:sz w:val="36"/>
          <w:szCs w:val="36"/>
        </w:rPr>
      </w:pPr>
      <w:r w:rsidRPr="006E1E3D">
        <w:rPr>
          <w:b/>
          <w:sz w:val="36"/>
          <w:szCs w:val="36"/>
        </w:rPr>
        <w:t>MODIFICACIÓN</w:t>
      </w:r>
      <w:r w:rsidR="00892BC1" w:rsidRPr="006E1E3D">
        <w:rPr>
          <w:b/>
          <w:sz w:val="36"/>
          <w:szCs w:val="36"/>
        </w:rPr>
        <w:t>ES</w:t>
      </w:r>
      <w:r w:rsidRPr="006E1E3D">
        <w:rPr>
          <w:b/>
          <w:sz w:val="36"/>
          <w:szCs w:val="36"/>
        </w:rPr>
        <w:t xml:space="preserve">  PRESUPUESTARIA</w:t>
      </w:r>
      <w:r w:rsidR="006E1E3D" w:rsidRPr="006E1E3D">
        <w:rPr>
          <w:b/>
          <w:sz w:val="36"/>
          <w:szCs w:val="36"/>
        </w:rPr>
        <w:t>S</w:t>
      </w:r>
      <w:r w:rsidRPr="006E1E3D">
        <w:rPr>
          <w:b/>
          <w:sz w:val="36"/>
          <w:szCs w:val="36"/>
        </w:rPr>
        <w:t xml:space="preserve"> EJERCICIO FISCAL 2020 </w:t>
      </w:r>
    </w:p>
    <w:p w:rsidR="00C63572" w:rsidRDefault="00C63572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C63572" w:rsidRDefault="00C63572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C63572" w:rsidRDefault="00C63572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C63572" w:rsidRDefault="00C63572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C63572" w:rsidRDefault="00C63572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C63572" w:rsidRDefault="00C63572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BC466F" w:rsidRDefault="00BC466F" w:rsidP="00BC466F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MES DE DICIEMBRE</w:t>
      </w:r>
    </w:p>
    <w:p w:rsidR="00BC466F" w:rsidRDefault="00BC466F" w:rsidP="00BC466F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MODIFICACION PRESUPUESTARIA</w:t>
      </w:r>
    </w:p>
    <w:p w:rsidR="00C63572" w:rsidRDefault="00BC466F" w:rsidP="00C63572">
      <w:pPr>
        <w:spacing w:after="17"/>
        <w:ind w:right="2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 SE REALIZO NINGUNA</w:t>
      </w:r>
      <w:bookmarkStart w:id="0" w:name="_GoBack"/>
      <w:bookmarkEnd w:id="0"/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4F453F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MES DE NOVIEMBRE</w:t>
      </w:r>
    </w:p>
    <w:p w:rsidR="004F453F" w:rsidRDefault="004F453F" w:rsidP="004F453F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MODIFICACION PRESUPUESTARIA</w:t>
      </w:r>
    </w:p>
    <w:p w:rsidR="004F453F" w:rsidRDefault="00E82068" w:rsidP="00C63572">
      <w:pPr>
        <w:spacing w:after="17"/>
        <w:ind w:right="200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0" wp14:anchorId="3C9F031B" wp14:editId="3B46EDAA">
            <wp:simplePos x="0" y="0"/>
            <wp:positionH relativeFrom="page">
              <wp:posOffset>523875</wp:posOffset>
            </wp:positionH>
            <wp:positionV relativeFrom="margin">
              <wp:posOffset>923925</wp:posOffset>
            </wp:positionV>
            <wp:extent cx="6715125" cy="8305800"/>
            <wp:effectExtent l="0" t="0" r="9525" b="0"/>
            <wp:wrapTight wrapText="bothSides">
              <wp:wrapPolygon edited="0">
                <wp:start x="0" y="0"/>
                <wp:lineTo x="0" y="21550"/>
                <wp:lineTo x="21569" y="21550"/>
                <wp:lineTo x="21569" y="0"/>
                <wp:lineTo x="0" y="0"/>
              </wp:wrapPolygon>
            </wp:wrapTight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5"/>
                    <a:srcRect l="7702" t="4822" r="3283" b="10446"/>
                    <a:stretch/>
                  </pic:blipFill>
                  <pic:spPr bwMode="auto">
                    <a:xfrm>
                      <a:off x="0" y="0"/>
                      <a:ext cx="6715125" cy="830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53F" w:rsidRDefault="00E82068" w:rsidP="00C63572">
      <w:pPr>
        <w:spacing w:after="17"/>
        <w:ind w:right="200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14C8B77" wp14:editId="508F333D">
            <wp:simplePos x="0" y="0"/>
            <wp:positionH relativeFrom="margin">
              <wp:align>left</wp:align>
            </wp:positionH>
            <wp:positionV relativeFrom="margin">
              <wp:posOffset>161925</wp:posOffset>
            </wp:positionV>
            <wp:extent cx="6315075" cy="8591550"/>
            <wp:effectExtent l="0" t="0" r="9525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6"/>
                    <a:srcRect l="14268" t="5000" r="10480" b="14463"/>
                    <a:stretch/>
                  </pic:blipFill>
                  <pic:spPr bwMode="auto">
                    <a:xfrm>
                      <a:off x="0" y="0"/>
                      <a:ext cx="6315075" cy="859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4F453F">
      <w:pPr>
        <w:spacing w:after="17"/>
        <w:ind w:right="2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MES DE OCTUBRE 2020</w:t>
      </w:r>
    </w:p>
    <w:p w:rsidR="004F453F" w:rsidRDefault="004F453F" w:rsidP="004F453F">
      <w:pPr>
        <w:spacing w:after="17"/>
        <w:ind w:right="2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 se realizó Modificaciones Presupuestarias</w:t>
      </w: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4F453F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84226C" w:rsidRPr="0084226C" w:rsidRDefault="0084226C" w:rsidP="00C63572">
      <w:pPr>
        <w:spacing w:after="17"/>
        <w:ind w:right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MES DE SEPTIEMBRE 2020</w:t>
      </w:r>
    </w:p>
    <w:p w:rsidR="0084226C" w:rsidRDefault="004F453F" w:rsidP="00C63572">
      <w:pPr>
        <w:spacing w:after="17"/>
        <w:ind w:right="2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MODIFICACION PRESUPUESTARIA</w:t>
      </w:r>
    </w:p>
    <w:p w:rsidR="0084226C" w:rsidRDefault="0084226C" w:rsidP="00C63572">
      <w:pPr>
        <w:spacing w:after="17"/>
        <w:ind w:right="200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CFF5375" wp14:editId="7A31A0B8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5924550" cy="798195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7"/>
                    <a:srcRect l="13367" t="5411" r="9646" b="3896"/>
                    <a:stretch/>
                  </pic:blipFill>
                  <pic:spPr bwMode="auto">
                    <a:xfrm>
                      <a:off x="0" y="0"/>
                      <a:ext cx="5924550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26C" w:rsidRDefault="0084226C" w:rsidP="00C63572">
      <w:pPr>
        <w:spacing w:after="17"/>
        <w:ind w:right="200"/>
        <w:jc w:val="center"/>
        <w:rPr>
          <w:b/>
          <w:sz w:val="36"/>
          <w:szCs w:val="36"/>
        </w:rPr>
      </w:pPr>
    </w:p>
    <w:p w:rsidR="00C63572" w:rsidRDefault="0034792C" w:rsidP="00C63572">
      <w:pPr>
        <w:spacing w:after="17"/>
        <w:ind w:right="200"/>
        <w:jc w:val="center"/>
        <w:rPr>
          <w:b/>
          <w:sz w:val="24"/>
          <w:szCs w:val="24"/>
        </w:rPr>
      </w:pPr>
      <w:r w:rsidRPr="0034792C">
        <w:rPr>
          <w:b/>
          <w:sz w:val="24"/>
          <w:szCs w:val="24"/>
        </w:rPr>
        <w:t>MES DE AGOSTO 2020</w:t>
      </w:r>
    </w:p>
    <w:p w:rsidR="0034792C" w:rsidRPr="0034792C" w:rsidRDefault="0034792C" w:rsidP="00C63572">
      <w:pPr>
        <w:spacing w:after="17"/>
        <w:ind w:right="2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En el mes de Agosto No se realizo modificación presupuestaria</w:t>
      </w:r>
    </w:p>
    <w:p w:rsidR="0034792C" w:rsidRDefault="0034792C" w:rsidP="00C63572">
      <w:pPr>
        <w:spacing w:after="17"/>
        <w:ind w:right="200"/>
        <w:jc w:val="center"/>
        <w:rPr>
          <w:b/>
          <w:sz w:val="24"/>
          <w:szCs w:val="24"/>
        </w:rPr>
      </w:pPr>
    </w:p>
    <w:p w:rsidR="00C63572" w:rsidRPr="00C63572" w:rsidRDefault="00C63572" w:rsidP="00C63572">
      <w:pPr>
        <w:spacing w:after="17"/>
        <w:ind w:right="200"/>
        <w:jc w:val="center"/>
        <w:rPr>
          <w:sz w:val="24"/>
          <w:szCs w:val="24"/>
        </w:rPr>
      </w:pPr>
      <w:r w:rsidRPr="00C63572">
        <w:rPr>
          <w:b/>
          <w:sz w:val="24"/>
          <w:szCs w:val="24"/>
        </w:rPr>
        <w:t>MES DE JULIO 2020</w:t>
      </w:r>
    </w:p>
    <w:p w:rsidR="00C63572" w:rsidRDefault="00C63572" w:rsidP="00892BC1">
      <w:pPr>
        <w:spacing w:after="159"/>
        <w:jc w:val="center"/>
        <w:rPr>
          <w:b/>
        </w:rPr>
      </w:pPr>
      <w:r w:rsidRPr="00C63572">
        <w:rPr>
          <w:b/>
          <w:noProof/>
        </w:rPr>
        <w:drawing>
          <wp:inline distT="0" distB="0" distL="0" distR="0">
            <wp:extent cx="5057775" cy="6353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87" cy="63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72" w:rsidRDefault="00C63572" w:rsidP="00892BC1">
      <w:pPr>
        <w:spacing w:after="159"/>
        <w:jc w:val="center"/>
        <w:rPr>
          <w:b/>
        </w:rPr>
      </w:pPr>
    </w:p>
    <w:p w:rsidR="00C63572" w:rsidRDefault="00C63572" w:rsidP="00892BC1">
      <w:pPr>
        <w:spacing w:after="159"/>
        <w:jc w:val="center"/>
        <w:rPr>
          <w:b/>
        </w:rPr>
      </w:pPr>
    </w:p>
    <w:p w:rsidR="0084226C" w:rsidRDefault="0084226C" w:rsidP="00892BC1">
      <w:pPr>
        <w:spacing w:after="159"/>
        <w:jc w:val="center"/>
        <w:rPr>
          <w:b/>
        </w:rPr>
      </w:pPr>
    </w:p>
    <w:p w:rsidR="00C63572" w:rsidRDefault="00C63572" w:rsidP="00892BC1">
      <w:pPr>
        <w:spacing w:after="159"/>
        <w:jc w:val="center"/>
        <w:rPr>
          <w:b/>
        </w:rPr>
      </w:pPr>
    </w:p>
    <w:p w:rsidR="00C63572" w:rsidRDefault="00C63572" w:rsidP="00892BC1">
      <w:pPr>
        <w:spacing w:after="159"/>
        <w:jc w:val="center"/>
        <w:rPr>
          <w:b/>
        </w:rPr>
      </w:pPr>
      <w:r w:rsidRPr="00C63572">
        <w:rPr>
          <w:b/>
          <w:noProof/>
        </w:rPr>
        <w:lastRenderedPageBreak/>
        <w:drawing>
          <wp:inline distT="0" distB="0" distL="0" distR="0">
            <wp:extent cx="5969000" cy="84259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4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72" w:rsidRDefault="00C63572" w:rsidP="00892BC1">
      <w:pPr>
        <w:spacing w:after="159"/>
        <w:jc w:val="center"/>
        <w:rPr>
          <w:b/>
        </w:rPr>
      </w:pPr>
    </w:p>
    <w:p w:rsidR="00C63572" w:rsidRDefault="00C63572" w:rsidP="00892BC1">
      <w:pPr>
        <w:spacing w:after="159"/>
        <w:jc w:val="center"/>
        <w:rPr>
          <w:b/>
        </w:rPr>
      </w:pPr>
    </w:p>
    <w:p w:rsidR="0034792C" w:rsidRDefault="0034792C" w:rsidP="00892BC1">
      <w:pPr>
        <w:spacing w:after="159"/>
        <w:jc w:val="center"/>
        <w:rPr>
          <w:b/>
        </w:rPr>
      </w:pPr>
    </w:p>
    <w:p w:rsidR="0034792C" w:rsidRDefault="0034792C" w:rsidP="00892BC1">
      <w:pPr>
        <w:spacing w:after="159"/>
        <w:jc w:val="center"/>
        <w:rPr>
          <w:b/>
        </w:rPr>
      </w:pPr>
    </w:p>
    <w:p w:rsidR="00E67148" w:rsidRDefault="00E67148" w:rsidP="00892BC1">
      <w:pPr>
        <w:spacing w:after="159"/>
        <w:jc w:val="center"/>
        <w:rPr>
          <w:b/>
        </w:rPr>
      </w:pPr>
      <w:r>
        <w:rPr>
          <w:b/>
        </w:rPr>
        <w:t>MES DE JUNIO 2020</w:t>
      </w:r>
    </w:p>
    <w:p w:rsidR="00E67148" w:rsidRPr="00E67148" w:rsidRDefault="00E67148" w:rsidP="00892BC1">
      <w:pPr>
        <w:spacing w:after="159"/>
        <w:jc w:val="center"/>
      </w:pPr>
      <w:r w:rsidRPr="00E67148">
        <w:t>En el mes de Junio 2020 no se realizó modificación Presupuestaria</w:t>
      </w:r>
    </w:p>
    <w:p w:rsidR="00E67148" w:rsidRDefault="00E67148" w:rsidP="00892BC1">
      <w:pPr>
        <w:spacing w:after="159"/>
        <w:jc w:val="center"/>
        <w:rPr>
          <w:b/>
        </w:rPr>
      </w:pPr>
    </w:p>
    <w:p w:rsidR="0034792C" w:rsidRDefault="0034792C" w:rsidP="00892BC1">
      <w:pPr>
        <w:spacing w:after="159"/>
        <w:jc w:val="center"/>
        <w:rPr>
          <w:b/>
        </w:rPr>
      </w:pPr>
    </w:p>
    <w:p w:rsidR="00222CF1" w:rsidRPr="00892BC1" w:rsidRDefault="00222CF1" w:rsidP="00222CF1">
      <w:pPr>
        <w:spacing w:after="159"/>
        <w:jc w:val="center"/>
        <w:rPr>
          <w:b/>
        </w:rPr>
      </w:pPr>
      <w:r>
        <w:rPr>
          <w:b/>
        </w:rPr>
        <w:t>MES DE MAYO</w:t>
      </w:r>
      <w:r w:rsidRPr="00892BC1">
        <w:rPr>
          <w:b/>
        </w:rPr>
        <w:t xml:space="preserve"> DE 2020</w:t>
      </w:r>
    </w:p>
    <w:p w:rsidR="00222CF1" w:rsidRDefault="00222CF1" w:rsidP="00222CF1">
      <w:pPr>
        <w:jc w:val="center"/>
      </w:pPr>
      <w:r>
        <w:t>En el mes de Mayo  de 2020 no se realizó  modificación presupuestaria</w:t>
      </w:r>
    </w:p>
    <w:p w:rsidR="003418E0" w:rsidRDefault="003418E0" w:rsidP="00892BC1">
      <w:pPr>
        <w:spacing w:after="159"/>
        <w:jc w:val="center"/>
        <w:rPr>
          <w:b/>
        </w:rPr>
      </w:pPr>
    </w:p>
    <w:p w:rsidR="0034792C" w:rsidRDefault="0034792C" w:rsidP="00892BC1">
      <w:pPr>
        <w:spacing w:after="159"/>
        <w:jc w:val="center"/>
        <w:rPr>
          <w:b/>
        </w:rPr>
      </w:pPr>
    </w:p>
    <w:p w:rsidR="0099013B" w:rsidRPr="00892BC1" w:rsidRDefault="00892BC1" w:rsidP="00892BC1">
      <w:pPr>
        <w:spacing w:after="159"/>
        <w:jc w:val="center"/>
        <w:rPr>
          <w:b/>
        </w:rPr>
      </w:pPr>
      <w:r w:rsidRPr="00892BC1">
        <w:rPr>
          <w:b/>
        </w:rPr>
        <w:t>MES DE ABRIL DE 2020</w:t>
      </w:r>
    </w:p>
    <w:p w:rsidR="0099013B" w:rsidRDefault="00892BC1" w:rsidP="00892BC1">
      <w:pPr>
        <w:jc w:val="center"/>
      </w:pPr>
      <w:r>
        <w:t>En el mes de Abril de 2020 no se realizó  modificación presupuestaria</w:t>
      </w:r>
    </w:p>
    <w:p w:rsidR="003418E0" w:rsidRDefault="003418E0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18E0" w:rsidRDefault="003418E0" w:rsidP="00892BC1">
      <w:pPr>
        <w:jc w:val="center"/>
        <w:rPr>
          <w:b/>
        </w:rPr>
      </w:pPr>
    </w:p>
    <w:p w:rsidR="00892BC1" w:rsidRPr="00892BC1" w:rsidRDefault="00892BC1" w:rsidP="00892BC1">
      <w:pPr>
        <w:jc w:val="center"/>
        <w:rPr>
          <w:b/>
        </w:rPr>
      </w:pPr>
      <w:r w:rsidRPr="00892BC1">
        <w:rPr>
          <w:b/>
        </w:rPr>
        <w:t>MES DE MARZO DE 2020</w:t>
      </w:r>
    </w:p>
    <w:p w:rsidR="00892BC1" w:rsidRDefault="00892BC1" w:rsidP="00892BC1">
      <w:pPr>
        <w:jc w:val="center"/>
      </w:pPr>
      <w:r>
        <w:t>En el mes de Marzo de 2020 no se realizó modificación presupuestaria</w:t>
      </w:r>
    </w:p>
    <w:p w:rsidR="003418E0" w:rsidRDefault="003418E0" w:rsidP="00892BC1">
      <w:pPr>
        <w:jc w:val="center"/>
        <w:rPr>
          <w:b/>
        </w:rPr>
      </w:pPr>
    </w:p>
    <w:p w:rsidR="003418E0" w:rsidRDefault="003418E0" w:rsidP="00892BC1">
      <w:pPr>
        <w:jc w:val="center"/>
        <w:rPr>
          <w:b/>
        </w:rPr>
      </w:pPr>
    </w:p>
    <w:p w:rsidR="003418E0" w:rsidRDefault="003418E0" w:rsidP="00892BC1">
      <w:pPr>
        <w:jc w:val="center"/>
        <w:rPr>
          <w:b/>
        </w:rPr>
      </w:pPr>
    </w:p>
    <w:p w:rsidR="003418E0" w:rsidRDefault="003418E0" w:rsidP="00892BC1">
      <w:pPr>
        <w:jc w:val="center"/>
        <w:rPr>
          <w:b/>
        </w:rPr>
      </w:pPr>
    </w:p>
    <w:p w:rsidR="003418E0" w:rsidRDefault="003418E0" w:rsidP="00892BC1">
      <w:pPr>
        <w:jc w:val="center"/>
        <w:rPr>
          <w:b/>
        </w:rPr>
      </w:pPr>
    </w:p>
    <w:p w:rsidR="003418E0" w:rsidRDefault="003418E0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34792C" w:rsidRDefault="0034792C" w:rsidP="00892BC1">
      <w:pPr>
        <w:jc w:val="center"/>
        <w:rPr>
          <w:b/>
        </w:rPr>
      </w:pPr>
    </w:p>
    <w:p w:rsidR="0099013B" w:rsidRPr="00892BC1" w:rsidRDefault="00892BC1" w:rsidP="00892BC1">
      <w:pPr>
        <w:jc w:val="center"/>
        <w:rPr>
          <w:b/>
        </w:rPr>
      </w:pPr>
      <w:r w:rsidRPr="00892BC1">
        <w:rPr>
          <w:b/>
        </w:rPr>
        <w:t>MES DE FEBRERO DE 2020</w:t>
      </w:r>
    </w:p>
    <w:p w:rsidR="00892BC1" w:rsidRDefault="003418E0" w:rsidP="00892BC1">
      <w:pPr>
        <w:jc w:val="center"/>
      </w:pPr>
      <w:r>
        <w:t xml:space="preserve">En el mes de febrero de 2020 </w:t>
      </w:r>
      <w:r w:rsidR="00892BC1">
        <w:t xml:space="preserve"> se realizó</w:t>
      </w:r>
      <w:r>
        <w:t xml:space="preserve"> la siguiente</w:t>
      </w:r>
      <w:r w:rsidR="00892BC1">
        <w:t xml:space="preserve"> modificación presupuestaria</w:t>
      </w:r>
    </w:p>
    <w:p w:rsidR="0099013B" w:rsidRDefault="006E1E3D" w:rsidP="003418E0">
      <w:r>
        <w:t xml:space="preserve">  </w:t>
      </w:r>
    </w:p>
    <w:p w:rsidR="0099013B" w:rsidRDefault="006E1E3D" w:rsidP="00892BC1">
      <w:pPr>
        <w:spacing w:after="118"/>
      </w:pPr>
      <w:r>
        <w:t xml:space="preserve"> </w:t>
      </w:r>
      <w:r>
        <w:rPr>
          <w:noProof/>
        </w:rPr>
        <w:drawing>
          <wp:inline distT="0" distB="0" distL="0" distR="0">
            <wp:extent cx="4914265" cy="5705475"/>
            <wp:effectExtent l="0" t="0" r="635" b="9525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8644" cy="572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013B" w:rsidRDefault="006E1E3D">
      <w:pPr>
        <w:spacing w:after="94"/>
        <w:ind w:right="-572"/>
      </w:pPr>
      <w:r>
        <w:rPr>
          <w:noProof/>
        </w:rPr>
        <mc:AlternateContent>
          <mc:Choice Requires="wpg">
            <w:drawing>
              <wp:inline distT="0" distB="0" distL="0" distR="0">
                <wp:extent cx="6332220" cy="19050"/>
                <wp:effectExtent l="0" t="0" r="0" b="0"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9050"/>
                          <a:chOff x="0" y="0"/>
                          <a:chExt cx="6332220" cy="19050"/>
                        </a:xfrm>
                      </wpg:grpSpPr>
                      <wps:wsp>
                        <wps:cNvPr id="909" name="Shape 909"/>
                        <wps:cNvSpPr/>
                        <wps:spPr>
                          <a:xfrm>
                            <a:off x="0" y="0"/>
                            <a:ext cx="63322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19050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9F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0"/>
                            <a:ext cx="63291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172" h="9144">
                                <a:moveTo>
                                  <a:pt x="0" y="0"/>
                                </a:moveTo>
                                <a:lnTo>
                                  <a:pt x="6329172" y="0"/>
                                </a:lnTo>
                                <a:lnTo>
                                  <a:pt x="63291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63291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3048"/>
                            <a:ext cx="9144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9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6329172" y="3048"/>
                            <a:ext cx="9144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9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160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0" y="16002"/>
                            <a:ext cx="63322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9144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6329172" y="160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71800" id="Group 662" o:spid="_x0000_s1026" style="width:498.6pt;height:1.5pt;mso-position-horizontal-relative:char;mso-position-vertical-relative:line" coordsize="6332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">
                <v:shape id="Shape 909" o:spid="_x0000_s1027" style="position:absolute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SHsQA&#10;AADcAAAADwAAAGRycy9kb3ducmV2LnhtbESPQWsCMRSE74L/ITyhN83WSnFXo7SFQvHkWgseXzfP&#10;3aWblyVJ4/rvjVDocZiZb5j1djCdiOR8a1nB4ywDQVxZ3XKt4Pj5Pl2C8AFZY2eZFFzJw3YzHq2x&#10;0PbCJcVDqEWCsC9QQRNCX0jpq4YM+pntiZN3ts5gSNLVUju8JLjp5DzLnqXBltNCgz29NVT9HH6N&#10;glPcaTqVsX/yr7Gcf+2/8wU5pR4mw8sKRKAh/If/2h9aQZ7lcD+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0h7EAAAA3AAAAA8AAAAAAAAAAAAAAAAAmAIAAGRycy9k&#10;b3ducmV2LnhtbFBLBQYAAAAABAAEAPUAAACJAwAAAAA=&#10;" path="m,l6332220,r,19050l,19050,,e" fillcolor="#9f9f9f" stroked="f" strokeweight="0">
                  <v:stroke miterlimit="83231f" joinstyle="miter"/>
                  <v:path arrowok="t" textboxrect="0,0,6332220,19050"/>
                </v:shape>
                <v:shape id="Shape 910" o:spid="_x0000_s1028" style="position:absolute;width:63291;height:91;visibility:visible;mso-wrap-style:square;v-text-anchor:top" coordsize="63291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rH8IA&#10;AADcAAAADwAAAGRycy9kb3ducmV2LnhtbERPTU/CQBC9k/AfNkPCDbblQLSyECjRcMEokHgdu2Pb&#10;0Jkt3QWqv949mHh8ed+LVc+NulHnaycG0mkCiqRwtpbSwOn4PHkA5QOKxcYJGfgmD6vlcLDAzLq7&#10;vNPtEEoVQ8RnaKAKoc209kVFjH7qWpLIfbmOMUTYldp2eI/h3OhZksw1Yy2xocKW8oqK8+HKBjh/&#10;eX1Luab9x+aHPnM9Z95ejBmP+vUTqEB9+Bf/uXfWwGMa58cz8Q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66sfwgAAANwAAAAPAAAAAAAAAAAAAAAAAJgCAABkcnMvZG93&#10;bnJldi54bWxQSwUGAAAAAAQABAD1AAAAhwMAAAAA&#10;" path="m,l6329172,r,9144l,9144,,e" fillcolor="#a0a0a0" stroked="f" strokeweight="0">
                  <v:stroke miterlimit="83231f" joinstyle="miter"/>
                  <v:path arrowok="t" textboxrect="0,0,6329172,9144"/>
                </v:shape>
                <v:shape id="Shape 911" o:spid="_x0000_s1029" style="position:absolute;left:6329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bI08QA&#10;AADcAAAADwAAAGRycy9kb3ducmV2LnhtbESPQWuDQBSE74X8h+UFemtWK0g12YQQGiL0VBsKuT3c&#10;F5W4b8Vdjfn33UKhx2FmvmE2u9l0YqLBtZYVxKsIBHFldcu1gvPX8eUNhPPIGjvLpOBBDnbbxdMG&#10;c23v/ElT6WsRIOxyVNB43+dSuqohg25le+LgXe1g0Ac51FIPeA9w08nXKEqlwZbDQoM9HRqqbuVo&#10;FFzkd5aMyfQ4ySLO7Id9H7P0rNTzct6vQXia/X/4r11oBVkcw+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yNPEAAAA3AAAAA8AAAAAAAAAAAAAAAAAmAIAAGRycy9k&#10;b3ducmV2LnhtbFBLBQYAAAAABAAEAPUAAACJ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912" o:spid="_x0000_s1030" style="position:absolute;top:30;width:91;height:130;visibility:visible;mso-wrap-style:square;v-text-anchor:top" coordsize="9144,1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ReMQA&#10;AADcAAAADwAAAGRycy9kb3ducmV2LnhtbESPUWvCMBSF3wf+h3AF32ZawaHVKCIMxOHDqj/g2lyb&#10;YnNTkszW/fplMNjj4ZzzHc56O9hWPMiHxrGCfJqBIK6cbrhWcDm/vy5AhIissXVMCp4UYLsZvayx&#10;0K7nT3qUsRYJwqFABSbGrpAyVIYshqnriJN3c95iTNLXUnvsE9y2cpZlb9Jiw2nBYEd7Q9W9/LIK&#10;vttTX57N/NiExccpLg/X3HReqcl42K1ARBrif/ivfdAKlvkM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UXjEAAAA3AAAAA8AAAAAAAAAAAAAAAAAmAIAAGRycy9k&#10;b3ducmV2LnhtbFBLBQYAAAAABAAEAPUAAACJAwAAAAA=&#10;" path="m,l9144,r,12954l,12954,,e" fillcolor="#a0a0a0" stroked="f" strokeweight="0">
                  <v:stroke miterlimit="83231f" joinstyle="miter"/>
                  <v:path arrowok="t" textboxrect="0,0,9144,12954"/>
                </v:shape>
                <v:shape id="Shape 913" o:spid="_x0000_s1031" style="position:absolute;left:63291;top:30;width:92;height:130;visibility:visible;mso-wrap-style:square;v-text-anchor:top" coordsize="9144,1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AUsUA&#10;AADcAAAADwAAAGRycy9kb3ducmV2LnhtbESP3WrCQBSE7wXfYTlCb6TZpAWxaVbxh1Khgqh9gEP2&#10;mASzZ8PuGtO37xYKXg4z8w1TLAfTip6cbywryJIUBHFpdcOVgu/zx/MchA/IGlvLpOCHPCwX41GB&#10;ubZ3PlJ/CpWIEPY5KqhD6HIpfVmTQZ/Yjjh6F+sMhihdJbXDe4SbVr6k6UwabDgu1NjRpqbyeroZ&#10;BcFN97I/f24O/Wq73R2dW9vsS6mnybB6BxFoCI/wf3unFbxlr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oBSxQAAANwAAAAPAAAAAAAAAAAAAAAAAJgCAABkcnMv&#10;ZG93bnJldi54bWxQSwUGAAAAAAQABAD1AAAAigMAAAAA&#10;" path="m,l9144,r,12954l,12954,,e" fillcolor="#e3e3e3" stroked="f" strokeweight="0">
                  <v:stroke miterlimit="83231f" joinstyle="miter"/>
                  <v:path arrowok="t" textboxrect="0,0,9144,12954"/>
                </v:shape>
                <v:shape id="Shape 914" o:spid="_x0000_s1032" style="position:absolute;top:16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FrS8QA&#10;AADcAAAADwAAAGRycy9kb3ducmV2LnhtbESPQYvCMBSE74L/ITzBm6bVRWzXKCKKgqdVEfb2aN62&#10;ZZuX0qS1/nuzIOxxmJlvmNWmN5XoqHGlZQXxNAJBnFldcq7gdj1MliCcR9ZYWSYFT3KwWQ8HK0y1&#10;ffAXdRefiwBhl6KCwvs6ldJlBRl0U1sTB+/HNgZ9kE0udYOPADeVnEXRQhosOSwUWNOuoOz30hoF&#10;3/KezNt59zzKU5zYs923yeKm1HjUbz9BeOr9f/jdPmkFSfwBf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a0vEAAAA3AAAAA8AAAAAAAAAAAAAAAAAmAIAAGRycy9k&#10;b3ducmV2LnhtbFBLBQYAAAAABAAEAPUAAACJ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915" o:spid="_x0000_s1033" style="position:absolute;top:160;width:63322;height:91;visibility:visible;mso-wrap-style:square;v-text-anchor:top" coordsize="63322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aM8QA&#10;AADcAAAADwAAAGRycy9kb3ducmV2LnhtbESPQYvCMBSE7wv+h/AEb2uq4qK1qYgoeNnDVsHrs3m2&#10;xealNNFWf/1GWNjjMDPfMMm6N7V4UOsqywom4wgEcW51xYWC03H/uQDhPLLG2jIpeJKDdTr4SDDW&#10;tuMfemS+EAHCLkYFpfdNLKXLSzLoxrYhDt7VtgZ9kG0hdYtdgJtaTqPoSxqsOCyU2NC2pPyW3Y2C&#10;+3O7m7nzgjfZpd9133T00fKl1GjYb1YgPPX+P/zXPmgFy8kc3m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N2jPEAAAA3AAAAA8AAAAAAAAAAAAAAAAAmAIAAGRycy9k&#10;b3ducmV2LnhtbFBLBQYAAAAABAAEAPUAAACJAwAAAAA=&#10;" path="m,l6332220,r,9144l,9144,,e" fillcolor="#e3e3e3" stroked="f" strokeweight="0">
                  <v:stroke miterlimit="83231f" joinstyle="miter"/>
                  <v:path arrowok="t" textboxrect="0,0,6332220,9144"/>
                </v:shape>
                <v:shape id="Shape 916" o:spid="_x0000_s1034" style="position:absolute;left:63291;top:16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J2cUA&#10;AADcAAAADwAAAGRycy9kb3ducmV2LnhtbESPT4vCMBTE7wt+h/AEL7KmdpfiVqOoIOxBBP8c9vi2&#10;ebbF5qU0sdZvbwTB4zAzv2Fmi85UoqXGlZYVjEcRCOLM6pJzBafj5nMCwnlkjZVlUnAnB4t572OG&#10;qbY33lN78LkIEHYpKii8r1MpXVaQQTeyNXHwzrYx6INscqkbvAW4qWQcRYk0WHJYKLCmdUHZ5XA1&#10;Cvbm+7yLV/eW/odfWkfxdjv8c0oN+t1yCsJT59/hV/tXK/gZJ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MnZxQAAANwAAAAPAAAAAAAAAAAAAAAAAJgCAABkcnMv&#10;ZG93bnJldi54bWxQSwUGAAAAAAQABAD1AAAAigMAAAAA&#10;" path="m,l9144,r,9144l,9144,,e" fillcolor="#e3e3e3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9013B" w:rsidRDefault="006E1E3D">
      <w:pPr>
        <w:spacing w:after="0"/>
        <w:ind w:left="2085" w:hanging="10"/>
        <w:rPr>
          <w:b/>
        </w:rPr>
      </w:pPr>
      <w:r>
        <w:rPr>
          <w:b/>
        </w:rPr>
        <w:t xml:space="preserve">(Artículo 10, numeral 7, Ley de Acceso a la Información Pública) </w:t>
      </w:r>
    </w:p>
    <w:p w:rsidR="003418E0" w:rsidRDefault="003418E0">
      <w:pPr>
        <w:spacing w:after="0"/>
        <w:ind w:left="2085" w:hanging="10"/>
        <w:rPr>
          <w:b/>
        </w:rPr>
      </w:pPr>
    </w:p>
    <w:p w:rsidR="0034792C" w:rsidRDefault="0034792C">
      <w:pPr>
        <w:spacing w:after="0"/>
        <w:ind w:left="2085" w:hanging="10"/>
        <w:rPr>
          <w:b/>
        </w:rPr>
      </w:pPr>
    </w:p>
    <w:p w:rsidR="003418E0" w:rsidRDefault="003418E0">
      <w:pPr>
        <w:spacing w:after="0"/>
        <w:ind w:left="2085" w:hanging="10"/>
        <w:rPr>
          <w:b/>
        </w:rPr>
      </w:pPr>
    </w:p>
    <w:p w:rsidR="003418E0" w:rsidRPr="00892BC1" w:rsidRDefault="003418E0" w:rsidP="003418E0">
      <w:pPr>
        <w:spacing w:after="332"/>
        <w:jc w:val="center"/>
        <w:rPr>
          <w:b/>
        </w:rPr>
      </w:pPr>
      <w:r w:rsidRPr="00892BC1">
        <w:rPr>
          <w:b/>
        </w:rPr>
        <w:t>MES DE ENERO DE 2020</w:t>
      </w:r>
    </w:p>
    <w:p w:rsidR="003418E0" w:rsidRDefault="003418E0">
      <w:pPr>
        <w:spacing w:after="0"/>
        <w:ind w:left="2085" w:hanging="10"/>
        <w:rPr>
          <w:b/>
        </w:rPr>
      </w:pPr>
    </w:p>
    <w:p w:rsidR="00222CF1" w:rsidRDefault="00222CF1" w:rsidP="00222CF1">
      <w:pPr>
        <w:jc w:val="center"/>
      </w:pPr>
      <w:r>
        <w:t>En el mes de Enero de 2020 no se realizó modificación presupuestaria</w:t>
      </w:r>
    </w:p>
    <w:p w:rsidR="003418E0" w:rsidRDefault="003418E0">
      <w:pPr>
        <w:spacing w:after="0"/>
        <w:ind w:left="2085" w:hanging="10"/>
      </w:pPr>
    </w:p>
    <w:sectPr w:rsidR="003418E0">
      <w:pgSz w:w="12240" w:h="15840"/>
      <w:pgMar w:top="540" w:right="1706" w:bottom="72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13B"/>
    <w:rsid w:val="00080421"/>
    <w:rsid w:val="00222CF1"/>
    <w:rsid w:val="003418E0"/>
    <w:rsid w:val="0034792C"/>
    <w:rsid w:val="004F453F"/>
    <w:rsid w:val="00605AD8"/>
    <w:rsid w:val="006E1E3D"/>
    <w:rsid w:val="0084226C"/>
    <w:rsid w:val="00892BC1"/>
    <w:rsid w:val="0099013B"/>
    <w:rsid w:val="00AD3DAB"/>
    <w:rsid w:val="00BC466F"/>
    <w:rsid w:val="00C26D91"/>
    <w:rsid w:val="00C63572"/>
    <w:rsid w:val="00CB5BCE"/>
    <w:rsid w:val="00D80B38"/>
    <w:rsid w:val="00E67148"/>
    <w:rsid w:val="00E82068"/>
    <w:rsid w:val="00EC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A89A33A-C45E-4AA8-A8B0-7EEB10CE2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- 3. Modificación Presupuestaria 25 de Febrero de 2020.</vt:lpstr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- 3. Modificación Presupuestaria 25 de Febrero de 2020.</dc:title>
  <dc:subject/>
  <dc:creator>usuario</dc:creator>
  <cp:keywords/>
  <cp:lastModifiedBy>Vivi</cp:lastModifiedBy>
  <cp:revision>6</cp:revision>
  <dcterms:created xsi:type="dcterms:W3CDTF">2020-12-11T18:14:00Z</dcterms:created>
  <dcterms:modified xsi:type="dcterms:W3CDTF">2021-01-13T21:29:00Z</dcterms:modified>
</cp:coreProperties>
</file>